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A6CA7" w:rsidRPr="00235477" w:rsidTr="00C87B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A6CA7" w:rsidRPr="0033417B" w:rsidRDefault="001A6CA7" w:rsidP="006658E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P429"/>
            <w:bookmarkEnd w:id="0"/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Выписка из муниципальной долговой книги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>Назиевское</w:t>
            </w:r>
            <w:proofErr w:type="spellEnd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 городское поселение Кировского муниципального района Ленинградской </w:t>
            </w:r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</w:t>
            </w:r>
            <w:r w:rsidR="000C5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658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B55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</w:tbl>
    <w:p w:rsidR="001A6CA7" w:rsidRPr="00235477" w:rsidRDefault="001A6CA7" w:rsidP="001A6CA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1752"/>
        <w:gridCol w:w="1618"/>
        <w:gridCol w:w="1587"/>
      </w:tblGrid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обязательства</w:t>
            </w: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прекращения обязательства по договору</w:t>
            </w:r>
          </w:p>
        </w:tc>
        <w:tc>
          <w:tcPr>
            <w:tcW w:w="1587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Объем обязательства (руб.)</w:t>
            </w:r>
          </w:p>
        </w:tc>
      </w:tr>
      <w:tr w:rsidR="001A6CA7" w:rsidRPr="00235477" w:rsidTr="00C87BA7">
        <w:tc>
          <w:tcPr>
            <w:tcW w:w="9039" w:type="dxa"/>
            <w:gridSpan w:val="4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</w:p>
        </w:tc>
      </w:tr>
      <w:tr w:rsidR="00B16CDF" w:rsidRPr="00235477" w:rsidTr="00774F63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бумаги,</w:t>
            </w:r>
          </w:p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Кредиты, полученные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муниципальн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ым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образовани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ем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  <w:r w:rsidRPr="007F6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от кредитных организаций </w:t>
            </w:r>
          </w:p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CA7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C12DF7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760DA2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3 000 000</w:t>
            </w:r>
            <w:r w:rsidR="00B16CD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60DA2" w:rsidRPr="00235477" w:rsidTr="00C87BA7">
        <w:tc>
          <w:tcPr>
            <w:tcW w:w="4082" w:type="dxa"/>
          </w:tcPr>
          <w:p w:rsidR="00760DA2" w:rsidRPr="00760DA2" w:rsidRDefault="00760DA2" w:rsidP="00760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№01 о предоставлении бюджетного кредита МО </w:t>
            </w:r>
            <w:proofErr w:type="spellStart"/>
            <w:r>
              <w:rPr>
                <w:sz w:val="22"/>
                <w:szCs w:val="22"/>
              </w:rPr>
              <w:t>Назиевское</w:t>
            </w:r>
            <w:proofErr w:type="spellEnd"/>
            <w:r>
              <w:rPr>
                <w:sz w:val="22"/>
                <w:szCs w:val="22"/>
              </w:rPr>
              <w:t xml:space="preserve"> городское поселение Кировского муниципального района Ленинградской области от 08.08.2024г.</w:t>
            </w:r>
          </w:p>
        </w:tc>
        <w:tc>
          <w:tcPr>
            <w:tcW w:w="1752" w:type="dxa"/>
          </w:tcPr>
          <w:p w:rsidR="00760DA2" w:rsidRPr="0033417B" w:rsidRDefault="00760DA2" w:rsidP="00760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08.08.2024г</w:t>
            </w:r>
          </w:p>
        </w:tc>
        <w:tc>
          <w:tcPr>
            <w:tcW w:w="1618" w:type="dxa"/>
          </w:tcPr>
          <w:p w:rsidR="00760DA2" w:rsidRPr="0033417B" w:rsidRDefault="00760DA2" w:rsidP="00760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01.12.2024г</w:t>
            </w:r>
          </w:p>
        </w:tc>
        <w:tc>
          <w:tcPr>
            <w:tcW w:w="1587" w:type="dxa"/>
          </w:tcPr>
          <w:p w:rsidR="00760DA2" w:rsidRPr="0033417B" w:rsidRDefault="00760DA2" w:rsidP="005941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3 000 000,00</w:t>
            </w:r>
          </w:p>
        </w:tc>
      </w:tr>
      <w:tr w:rsidR="00B55A88" w:rsidRPr="00235477" w:rsidTr="00C87BA7">
        <w:tc>
          <w:tcPr>
            <w:tcW w:w="4082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938C0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44E89">
        <w:tc>
          <w:tcPr>
            <w:tcW w:w="7452" w:type="dxa"/>
            <w:gridSpan w:val="3"/>
          </w:tcPr>
          <w:p w:rsidR="00B16CDF" w:rsidRPr="001055D5" w:rsidRDefault="00B16CDF" w:rsidP="00B16CD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Итого муниципальный долг:</w:t>
            </w:r>
          </w:p>
        </w:tc>
        <w:tc>
          <w:tcPr>
            <w:tcW w:w="1587" w:type="dxa"/>
          </w:tcPr>
          <w:p w:rsidR="00B16CDF" w:rsidRPr="001055D5" w:rsidRDefault="00760DA2" w:rsidP="00B52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3 000 000</w:t>
            </w:r>
            <w:r w:rsidR="00B16CDF"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1A6CA7" w:rsidRPr="00235477" w:rsidRDefault="001A6CA7" w:rsidP="001A6C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A6CA7" w:rsidRPr="00235477" w:rsidRDefault="001A6CA7" w:rsidP="001A6CA7"/>
    <w:p w:rsidR="001A6CA7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 xml:space="preserve">Начальник отдела экономики и финансов -                        </w:t>
      </w:r>
      <w:r w:rsidR="009179C4">
        <w:rPr>
          <w:sz w:val="24"/>
          <w:szCs w:val="24"/>
        </w:rPr>
        <w:t xml:space="preserve">                          </w:t>
      </w:r>
      <w:r w:rsidRPr="00AD2D1D">
        <w:rPr>
          <w:sz w:val="24"/>
          <w:szCs w:val="24"/>
        </w:rPr>
        <w:t xml:space="preserve">  С.В. Антипова</w:t>
      </w:r>
    </w:p>
    <w:p w:rsidR="0044679C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>главный бухгалтер</w:t>
      </w:r>
    </w:p>
    <w:sectPr w:rsidR="0044679C" w:rsidRPr="00AD2D1D" w:rsidSect="002E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6CA7"/>
    <w:rsid w:val="00065CE5"/>
    <w:rsid w:val="000C0754"/>
    <w:rsid w:val="000C5E3B"/>
    <w:rsid w:val="001055D5"/>
    <w:rsid w:val="00126DB3"/>
    <w:rsid w:val="001A6CA7"/>
    <w:rsid w:val="00227DCF"/>
    <w:rsid w:val="00235B65"/>
    <w:rsid w:val="00254551"/>
    <w:rsid w:val="002D6227"/>
    <w:rsid w:val="002E50AE"/>
    <w:rsid w:val="00421C44"/>
    <w:rsid w:val="0044679C"/>
    <w:rsid w:val="00461398"/>
    <w:rsid w:val="004F51DF"/>
    <w:rsid w:val="00631F6C"/>
    <w:rsid w:val="006658E9"/>
    <w:rsid w:val="00677722"/>
    <w:rsid w:val="006A7E82"/>
    <w:rsid w:val="00760DA2"/>
    <w:rsid w:val="00771059"/>
    <w:rsid w:val="007C138C"/>
    <w:rsid w:val="00800E27"/>
    <w:rsid w:val="0081736A"/>
    <w:rsid w:val="00877D8C"/>
    <w:rsid w:val="00883FC6"/>
    <w:rsid w:val="008B79DD"/>
    <w:rsid w:val="009179C4"/>
    <w:rsid w:val="009262CC"/>
    <w:rsid w:val="00A24CB0"/>
    <w:rsid w:val="00A67DE5"/>
    <w:rsid w:val="00AD2D1D"/>
    <w:rsid w:val="00B16CDF"/>
    <w:rsid w:val="00B524F2"/>
    <w:rsid w:val="00B55A88"/>
    <w:rsid w:val="00B62EA9"/>
    <w:rsid w:val="00C27C83"/>
    <w:rsid w:val="00C35D3A"/>
    <w:rsid w:val="00CF0110"/>
    <w:rsid w:val="00CF5348"/>
    <w:rsid w:val="00D1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C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3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13A0-29EB-4FE4-93EF-133ECA1E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2025-01-22T07:50:00Z</cp:lastPrinted>
  <dcterms:created xsi:type="dcterms:W3CDTF">2023-03-22T08:56:00Z</dcterms:created>
  <dcterms:modified xsi:type="dcterms:W3CDTF">2025-01-22T07:51:00Z</dcterms:modified>
</cp:coreProperties>
</file>